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4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610"/>
        <w:gridCol w:w="5434"/>
        <w:gridCol w:w="2260"/>
      </w:tblGrid>
      <w:tr w14:paraId="321F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4" w:type="dxa"/>
            <w:gridSpan w:val="4"/>
          </w:tcPr>
          <w:p w14:paraId="50AC57B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8497B0" w:themeColor="text2" w:themeTint="99"/>
                <w:sz w:val="40"/>
                <w:szCs w:val="4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ΠΑΝΕΛΛΗΝΙΩΝ </w:t>
            </w:r>
            <w:r>
              <w:rPr>
                <w:b/>
                <w:bCs/>
                <w:color w:val="8497B0" w:themeColor="text2" w:themeTint="99"/>
                <w:sz w:val="40"/>
                <w:szCs w:val="4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ΧΕΙΜΕΡΙΝ</w:t>
            </w:r>
            <w:r>
              <w:rPr>
                <w:b/>
                <w:bCs/>
                <w:color w:val="8497B0" w:themeColor="text2" w:themeTint="99"/>
                <w:sz w:val="40"/>
                <w:szCs w:val="4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ΩΝ</w:t>
            </w:r>
            <w:r>
              <w:rPr>
                <w:rFonts w:hint="default"/>
                <w:b/>
                <w:bCs/>
                <w:color w:val="8497B0" w:themeColor="text2" w:themeTint="99"/>
                <w:sz w:val="40"/>
                <w:szCs w:val="4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ΚΥΠΕΛΛΩΝ</w:t>
            </w:r>
            <w:r>
              <w:rPr>
                <w:b/>
                <w:bCs/>
                <w:color w:val="00206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ΚΑΤΗΓΟΡΙΑΣ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ΝΕΩΝ</w:t>
            </w:r>
            <w:r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</w:rPr>
              <w:t>ΑΝΔΡΩΝ</w:t>
            </w:r>
            <w:r>
              <w:rPr>
                <w:rFonts w:hint="default"/>
                <w:b/>
                <w:bCs/>
                <w:color w:val="0070C0"/>
                <w:sz w:val="40"/>
                <w:szCs w:val="40"/>
                <w:lang w:val="el-GR"/>
              </w:rPr>
              <w:t xml:space="preserve"> Κ23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3-2024)</w:t>
            </w:r>
          </w:p>
        </w:tc>
      </w:tr>
      <w:tr w14:paraId="53A8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723DCA2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610" w:type="dxa"/>
          </w:tcPr>
          <w:p w14:paraId="21017DB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ΑΝΔΡΕΣ</w:t>
            </w:r>
          </w:p>
        </w:tc>
        <w:tc>
          <w:tcPr>
            <w:tcW w:w="5434" w:type="dxa"/>
          </w:tcPr>
          <w:p w14:paraId="0E0A6B0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60" w:type="dxa"/>
          </w:tcPr>
          <w:p w14:paraId="3E12518B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5452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0FCCCC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610" w:type="dxa"/>
            <w:vAlign w:val="top"/>
          </w:tcPr>
          <w:p w14:paraId="5AF87BA3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ΣΤΑΜΟΥ ΚΩΝΣΤΑΝΤΙΝΟΣ-ΕΜΜΑΝΟΥΗΛ</w:t>
            </w:r>
          </w:p>
        </w:tc>
        <w:tc>
          <w:tcPr>
            <w:tcW w:w="5434" w:type="dxa"/>
            <w:vAlign w:val="top"/>
          </w:tcPr>
          <w:p w14:paraId="3CB04DE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Α.Ο.ΠΑΛΑΙΟΥ ΦΑΛΗΡΟΥ</w:t>
            </w:r>
          </w:p>
        </w:tc>
        <w:tc>
          <w:tcPr>
            <w:tcW w:w="2260" w:type="dxa"/>
          </w:tcPr>
          <w:p w14:paraId="0439BE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4B36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08763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610" w:type="dxa"/>
            <w:vAlign w:val="top"/>
          </w:tcPr>
          <w:p w14:paraId="59E0767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ΑΝΔΡΙΑΔΑΚΗΣ ΦΙΛΙΠΠΟΣ</w:t>
            </w:r>
          </w:p>
        </w:tc>
        <w:tc>
          <w:tcPr>
            <w:tcW w:w="5434" w:type="dxa"/>
            <w:vAlign w:val="top"/>
          </w:tcPr>
          <w:p w14:paraId="2250378E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67F93EE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F7A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E2DB6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610" w:type="dxa"/>
            <w:vAlign w:val="top"/>
          </w:tcPr>
          <w:p w14:paraId="6287E03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ΣΙΣΚΟΣ ΑΠΟΣΤΟΛΟΣ</w:t>
            </w:r>
          </w:p>
        </w:tc>
        <w:tc>
          <w:tcPr>
            <w:tcW w:w="5434" w:type="dxa"/>
            <w:vAlign w:val="top"/>
          </w:tcPr>
          <w:p w14:paraId="61FD470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260" w:type="dxa"/>
          </w:tcPr>
          <w:p w14:paraId="7D93B09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015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7E2EDF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7569352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ΣΟΦΙΚΙΤΗΣ ΒΑΣΙΛΕΙΟΣ</w:t>
            </w:r>
          </w:p>
        </w:tc>
        <w:tc>
          <w:tcPr>
            <w:tcW w:w="5434" w:type="dxa"/>
            <w:vAlign w:val="top"/>
          </w:tcPr>
          <w:p w14:paraId="2037E74F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60" w:type="dxa"/>
          </w:tcPr>
          <w:p w14:paraId="3D7163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37C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4F84EF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35C119B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ΖΑΧΑΡΙΑΔΗΣ ΚΩΝΣΤΑΝΤΙΝΟΣ</w:t>
            </w:r>
          </w:p>
        </w:tc>
        <w:tc>
          <w:tcPr>
            <w:tcW w:w="5434" w:type="dxa"/>
            <w:vAlign w:val="top"/>
          </w:tcPr>
          <w:p w14:paraId="13603B5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60" w:type="dxa"/>
          </w:tcPr>
          <w:p w14:paraId="30EFF6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BC1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619E85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3610" w:type="dxa"/>
            <w:vAlign w:val="top"/>
          </w:tcPr>
          <w:p w14:paraId="44F0F8B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ΜΠΙΛΑΣ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ΣΤΕΡΓΙΟΣ-ΜΑΡΙΟΣ</w:t>
            </w:r>
          </w:p>
        </w:tc>
        <w:tc>
          <w:tcPr>
            <w:tcW w:w="5434" w:type="dxa"/>
            <w:vAlign w:val="top"/>
          </w:tcPr>
          <w:p w14:paraId="7004E6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60" w:type="dxa"/>
          </w:tcPr>
          <w:p w14:paraId="6EDD16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85D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763E97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27B4F556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ΜΑΡΚΟΣ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434" w:type="dxa"/>
            <w:vAlign w:val="top"/>
          </w:tcPr>
          <w:p w14:paraId="12BBB7A7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60" w:type="dxa"/>
          </w:tcPr>
          <w:p w14:paraId="60201F8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09B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968B9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7BF4421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ΑΣΠΟΥΓΑΛΗΣ ΑΡΚΑΔΙΟΣ-ΓΕΩΡΓΙΟΣ</w:t>
            </w:r>
          </w:p>
        </w:tc>
        <w:tc>
          <w:tcPr>
            <w:tcW w:w="5434" w:type="dxa"/>
            <w:vAlign w:val="top"/>
          </w:tcPr>
          <w:p w14:paraId="73067BEA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.Σ. ΝΕΟΣ </w:t>
            </w:r>
            <w:r>
              <w:rPr>
                <w:b/>
                <w:color w:val="002060"/>
                <w:sz w:val="20"/>
                <w:szCs w:val="20"/>
                <w:lang w:val="el-GR"/>
              </w:rPr>
              <w:t>ΗΡΑΚΛΗΣ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60" w:type="dxa"/>
          </w:tcPr>
          <w:p w14:paraId="766CFE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3FA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2AA896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610" w:type="dxa"/>
            <w:vAlign w:val="top"/>
          </w:tcPr>
          <w:p w14:paraId="237C1B44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ΚΟΥΓΚΟΥΛΟΣ ΑΝΑΣΤΑΣΙΟΣ</w:t>
            </w:r>
          </w:p>
        </w:tc>
        <w:tc>
          <w:tcPr>
            <w:tcW w:w="5434" w:type="dxa"/>
            <w:vAlign w:val="top"/>
          </w:tcPr>
          <w:p w14:paraId="633A574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203864" w:themeColor="accent5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03864" w:themeColor="accent5" w:themeShade="8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60" w:type="dxa"/>
          </w:tcPr>
          <w:p w14:paraId="727F11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7D2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1060F6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0C1DA7A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ΓΙΟΥΡΤΖΙΔΗΣ ΔΑΝΙΗΛ</w:t>
            </w:r>
          </w:p>
        </w:tc>
        <w:tc>
          <w:tcPr>
            <w:tcW w:w="5434" w:type="dxa"/>
            <w:vAlign w:val="top"/>
          </w:tcPr>
          <w:p w14:paraId="6676F2B0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203864" w:themeColor="accent5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203864" w:themeColor="accent5" w:themeShade="8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60" w:type="dxa"/>
          </w:tcPr>
          <w:p w14:paraId="4F2046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F5A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23647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68ECAE2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ΘΩΜΟΓΛΟΥ ΣΑΒΒΑΣ</w:t>
            </w:r>
          </w:p>
        </w:tc>
        <w:tc>
          <w:tcPr>
            <w:tcW w:w="5434" w:type="dxa"/>
            <w:vAlign w:val="top"/>
          </w:tcPr>
          <w:p w14:paraId="4AD4C25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2260" w:type="dxa"/>
          </w:tcPr>
          <w:p w14:paraId="3EC926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  <w:bookmarkStart w:id="0" w:name="_GoBack"/>
            <w:bookmarkEnd w:id="0"/>
          </w:p>
        </w:tc>
      </w:tr>
      <w:tr w14:paraId="7B0D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</w:tcPr>
          <w:p w14:paraId="31350B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7F67DF3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ΚΑΪΤΑΤΖΗΣ ΔΗΜΗΤΡΙΟΣ</w:t>
            </w:r>
          </w:p>
        </w:tc>
        <w:tc>
          <w:tcPr>
            <w:tcW w:w="5434" w:type="dxa"/>
            <w:vAlign w:val="top"/>
          </w:tcPr>
          <w:p w14:paraId="0AE2F50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.Σ.</w:t>
            </w:r>
            <w:r>
              <w:rPr>
                <w:b/>
                <w:color w:val="00B050"/>
                <w:sz w:val="20"/>
                <w:szCs w:val="20"/>
                <w:lang w:val="el-GR"/>
              </w:rPr>
              <w:t>ΜΑΚΕΔΟΝΙΚΟΣ</w:t>
            </w:r>
          </w:p>
        </w:tc>
        <w:tc>
          <w:tcPr>
            <w:tcW w:w="2260" w:type="dxa"/>
          </w:tcPr>
          <w:p w14:paraId="6A4A6B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062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7F0D97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6162DB86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ΚΑΛΟΥΔΗΣ ΓΕΩΡΓΙΟΣ</w:t>
            </w:r>
          </w:p>
        </w:tc>
        <w:tc>
          <w:tcPr>
            <w:tcW w:w="5434" w:type="dxa"/>
            <w:vAlign w:val="top"/>
          </w:tcPr>
          <w:p w14:paraId="508349B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ΠΕΙΡΑΙΩΣ</w:t>
            </w:r>
          </w:p>
        </w:tc>
        <w:tc>
          <w:tcPr>
            <w:tcW w:w="2260" w:type="dxa"/>
          </w:tcPr>
          <w:p w14:paraId="3145156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BF1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1C7BFC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2D91320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ΕΓΓΛΕΖΑΚΗΣ ΚΩΝΣΤΑΝΤΙΝΟΣ</w:t>
            </w:r>
          </w:p>
        </w:tc>
        <w:tc>
          <w:tcPr>
            <w:tcW w:w="5434" w:type="dxa"/>
            <w:vAlign w:val="top"/>
          </w:tcPr>
          <w:p w14:paraId="40BBBC4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60" w:type="dxa"/>
          </w:tcPr>
          <w:p w14:paraId="034BC01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EB9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0F7F8B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13202BF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ΜΑΤΣΑΚΑΣ ΕΛΕΥΘΕΡΙΟΣ</w:t>
            </w:r>
          </w:p>
        </w:tc>
        <w:tc>
          <w:tcPr>
            <w:tcW w:w="5434" w:type="dxa"/>
            <w:vAlign w:val="top"/>
          </w:tcPr>
          <w:p w14:paraId="48DB3836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2260" w:type="dxa"/>
          </w:tcPr>
          <w:p w14:paraId="596CF4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811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0A3AB2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5CAC7C6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ΤΣΑΛΙΑΓΚΟΣ ΔΗΜΗΤΡΙΟΣ</w:t>
            </w:r>
          </w:p>
        </w:tc>
        <w:tc>
          <w:tcPr>
            <w:tcW w:w="5434" w:type="dxa"/>
            <w:vAlign w:val="top"/>
          </w:tcPr>
          <w:p w14:paraId="750E9A2C">
            <w:pPr>
              <w:spacing w:after="0" w:line="240" w:lineRule="auto"/>
              <w:jc w:val="center"/>
              <w:rPr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2260" w:type="dxa"/>
          </w:tcPr>
          <w:p w14:paraId="592D76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117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39822AB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1176F55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ΧΡΥΣΟΜΑΛΛΗΣ ΜΑΡΙΟΣ-ΠΑΝΑΓΙΩΤΗΣ</w:t>
            </w:r>
          </w:p>
        </w:tc>
        <w:tc>
          <w:tcPr>
            <w:tcW w:w="5434" w:type="dxa"/>
            <w:vAlign w:val="top"/>
          </w:tcPr>
          <w:p w14:paraId="742B39C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</w:rPr>
              <w:t>Ν.Ο.</w:t>
            </w:r>
            <w:r>
              <w:rPr>
                <w:b/>
                <w:color w:val="002060"/>
                <w:sz w:val="20"/>
                <w:szCs w:val="20"/>
                <w:lang w:val="el-GR"/>
              </w:rPr>
              <w:t>ΚΑΛΑΜΑΤΑΣ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2260" w:type="dxa"/>
          </w:tcPr>
          <w:p w14:paraId="150A86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B73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1712C0A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38A3993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ΖΑΦΕΙΡΟΠΟΥΛΟΣ ΜΑΡΙΟΣ-ΘΕΟΔΩΡΟΣ</w:t>
            </w:r>
          </w:p>
        </w:tc>
        <w:tc>
          <w:tcPr>
            <w:tcW w:w="5434" w:type="dxa"/>
            <w:vAlign w:val="top"/>
          </w:tcPr>
          <w:p w14:paraId="5F4EBE14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60" w:type="dxa"/>
          </w:tcPr>
          <w:p w14:paraId="2A45A0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3AA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</w:tcPr>
          <w:p w14:paraId="32B1BA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10" w:type="dxa"/>
            <w:vAlign w:val="top"/>
          </w:tcPr>
          <w:p w14:paraId="6FF0F3C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ΓΚΙΚΟΠΟΥΛΟΣ ΣΠΥΡΙΔΩΝ</w:t>
            </w:r>
          </w:p>
        </w:tc>
        <w:tc>
          <w:tcPr>
            <w:tcW w:w="5434" w:type="dxa"/>
            <w:vAlign w:val="top"/>
          </w:tcPr>
          <w:p w14:paraId="6EB64E25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2260" w:type="dxa"/>
          </w:tcPr>
          <w:p w14:paraId="04105C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23979291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F9BFF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06CCD"/>
    <w:rsid w:val="00BB4B64"/>
    <w:rsid w:val="00DC086D"/>
    <w:rsid w:val="01AB7159"/>
    <w:rsid w:val="0450367C"/>
    <w:rsid w:val="04BC3FEE"/>
    <w:rsid w:val="04C8337C"/>
    <w:rsid w:val="04D9410F"/>
    <w:rsid w:val="050F2FCF"/>
    <w:rsid w:val="058B33BC"/>
    <w:rsid w:val="05FE4533"/>
    <w:rsid w:val="06317676"/>
    <w:rsid w:val="064409C2"/>
    <w:rsid w:val="06A967F3"/>
    <w:rsid w:val="075E5DA6"/>
    <w:rsid w:val="077F1F36"/>
    <w:rsid w:val="07A97C83"/>
    <w:rsid w:val="08866F3F"/>
    <w:rsid w:val="08B742B9"/>
    <w:rsid w:val="09A06674"/>
    <w:rsid w:val="0A302B5F"/>
    <w:rsid w:val="0B9320FD"/>
    <w:rsid w:val="0BCF16E5"/>
    <w:rsid w:val="0C5B4ED4"/>
    <w:rsid w:val="0C7915B7"/>
    <w:rsid w:val="0EA81C8D"/>
    <w:rsid w:val="0FB06CCD"/>
    <w:rsid w:val="0FE60546"/>
    <w:rsid w:val="10062225"/>
    <w:rsid w:val="10A5627E"/>
    <w:rsid w:val="11963E18"/>
    <w:rsid w:val="11DB4F5D"/>
    <w:rsid w:val="131A721E"/>
    <w:rsid w:val="13915780"/>
    <w:rsid w:val="150C63CA"/>
    <w:rsid w:val="15945E10"/>
    <w:rsid w:val="15AC6904"/>
    <w:rsid w:val="16A97549"/>
    <w:rsid w:val="16AD796D"/>
    <w:rsid w:val="16E21ADF"/>
    <w:rsid w:val="16EE73C6"/>
    <w:rsid w:val="1723471F"/>
    <w:rsid w:val="18CA4399"/>
    <w:rsid w:val="18F25DD8"/>
    <w:rsid w:val="191A5087"/>
    <w:rsid w:val="1978513B"/>
    <w:rsid w:val="19954DAA"/>
    <w:rsid w:val="19A365F3"/>
    <w:rsid w:val="1A2C74BC"/>
    <w:rsid w:val="1B7C407F"/>
    <w:rsid w:val="1CEB180F"/>
    <w:rsid w:val="1D727CC9"/>
    <w:rsid w:val="1DAA14B9"/>
    <w:rsid w:val="1E4C7947"/>
    <w:rsid w:val="1E742207"/>
    <w:rsid w:val="1E97070D"/>
    <w:rsid w:val="1EFA7EE1"/>
    <w:rsid w:val="1F987DAD"/>
    <w:rsid w:val="1FA6696E"/>
    <w:rsid w:val="1FA933E2"/>
    <w:rsid w:val="1FF24449"/>
    <w:rsid w:val="2077222F"/>
    <w:rsid w:val="20D30A19"/>
    <w:rsid w:val="21445D3C"/>
    <w:rsid w:val="219D3D46"/>
    <w:rsid w:val="21C9652B"/>
    <w:rsid w:val="21DE0C9B"/>
    <w:rsid w:val="22187320"/>
    <w:rsid w:val="222F7A24"/>
    <w:rsid w:val="23B31966"/>
    <w:rsid w:val="24295F23"/>
    <w:rsid w:val="24681655"/>
    <w:rsid w:val="24947796"/>
    <w:rsid w:val="251B307E"/>
    <w:rsid w:val="26B64698"/>
    <w:rsid w:val="270E1160"/>
    <w:rsid w:val="27676FD2"/>
    <w:rsid w:val="277C79EE"/>
    <w:rsid w:val="28081174"/>
    <w:rsid w:val="29FD21F3"/>
    <w:rsid w:val="2A941B30"/>
    <w:rsid w:val="2ACE6CC8"/>
    <w:rsid w:val="2B996091"/>
    <w:rsid w:val="2C025DC0"/>
    <w:rsid w:val="2C4A070D"/>
    <w:rsid w:val="2D374542"/>
    <w:rsid w:val="2D3E1A58"/>
    <w:rsid w:val="2D717472"/>
    <w:rsid w:val="2E017133"/>
    <w:rsid w:val="2ECF78B5"/>
    <w:rsid w:val="2F1917C3"/>
    <w:rsid w:val="2F470E32"/>
    <w:rsid w:val="2FDD41AD"/>
    <w:rsid w:val="2FEA21AA"/>
    <w:rsid w:val="30715574"/>
    <w:rsid w:val="31505E06"/>
    <w:rsid w:val="32554F6A"/>
    <w:rsid w:val="329B0FB3"/>
    <w:rsid w:val="32B556D4"/>
    <w:rsid w:val="33471ADC"/>
    <w:rsid w:val="33A15F44"/>
    <w:rsid w:val="34137D7F"/>
    <w:rsid w:val="344850F7"/>
    <w:rsid w:val="346E5B90"/>
    <w:rsid w:val="346F6B0F"/>
    <w:rsid w:val="34FF4E65"/>
    <w:rsid w:val="35686306"/>
    <w:rsid w:val="3599016B"/>
    <w:rsid w:val="35FC2E94"/>
    <w:rsid w:val="36F9612C"/>
    <w:rsid w:val="37604783"/>
    <w:rsid w:val="37F30DCD"/>
    <w:rsid w:val="37F876E9"/>
    <w:rsid w:val="38915088"/>
    <w:rsid w:val="38BF03A8"/>
    <w:rsid w:val="392046FD"/>
    <w:rsid w:val="392D45D1"/>
    <w:rsid w:val="39BC64FE"/>
    <w:rsid w:val="3A264DAE"/>
    <w:rsid w:val="3B670C30"/>
    <w:rsid w:val="3B743DEF"/>
    <w:rsid w:val="3B8D233A"/>
    <w:rsid w:val="3BC925F5"/>
    <w:rsid w:val="3C0E430A"/>
    <w:rsid w:val="3C2629E8"/>
    <w:rsid w:val="3C7309DC"/>
    <w:rsid w:val="3CEC4C78"/>
    <w:rsid w:val="3CF94FA8"/>
    <w:rsid w:val="3DC271E1"/>
    <w:rsid w:val="3DDB331F"/>
    <w:rsid w:val="3E184BFF"/>
    <w:rsid w:val="3E1F291C"/>
    <w:rsid w:val="3EBE3284"/>
    <w:rsid w:val="3ED44257"/>
    <w:rsid w:val="3F614E51"/>
    <w:rsid w:val="3F934E92"/>
    <w:rsid w:val="3FA86F2E"/>
    <w:rsid w:val="40912864"/>
    <w:rsid w:val="418B7F76"/>
    <w:rsid w:val="41CA11C4"/>
    <w:rsid w:val="4248503F"/>
    <w:rsid w:val="42FF70F8"/>
    <w:rsid w:val="44C610F4"/>
    <w:rsid w:val="4514647F"/>
    <w:rsid w:val="46637C1B"/>
    <w:rsid w:val="47A83C17"/>
    <w:rsid w:val="489B5295"/>
    <w:rsid w:val="49B91E77"/>
    <w:rsid w:val="4C2C27B8"/>
    <w:rsid w:val="4CAA3727"/>
    <w:rsid w:val="4D710A62"/>
    <w:rsid w:val="4DA94161"/>
    <w:rsid w:val="4DE738A2"/>
    <w:rsid w:val="4DED4205"/>
    <w:rsid w:val="4E633C3E"/>
    <w:rsid w:val="4E725F4E"/>
    <w:rsid w:val="4F564550"/>
    <w:rsid w:val="4FE16EBC"/>
    <w:rsid w:val="4FF52FFB"/>
    <w:rsid w:val="509C7BE8"/>
    <w:rsid w:val="51ED0173"/>
    <w:rsid w:val="51FE0D6E"/>
    <w:rsid w:val="521C1E13"/>
    <w:rsid w:val="521D671E"/>
    <w:rsid w:val="52960C41"/>
    <w:rsid w:val="52A70657"/>
    <w:rsid w:val="534B0C68"/>
    <w:rsid w:val="537F0377"/>
    <w:rsid w:val="53A20EEC"/>
    <w:rsid w:val="53A62F3B"/>
    <w:rsid w:val="542D2DF0"/>
    <w:rsid w:val="544D46C4"/>
    <w:rsid w:val="544D5B6D"/>
    <w:rsid w:val="545368FB"/>
    <w:rsid w:val="54EF053D"/>
    <w:rsid w:val="56161FF8"/>
    <w:rsid w:val="562B2573"/>
    <w:rsid w:val="56B32092"/>
    <w:rsid w:val="56F86DC0"/>
    <w:rsid w:val="58070D56"/>
    <w:rsid w:val="58283A65"/>
    <w:rsid w:val="58DE7412"/>
    <w:rsid w:val="58F86605"/>
    <w:rsid w:val="59554FEC"/>
    <w:rsid w:val="5979639A"/>
    <w:rsid w:val="59AB49DD"/>
    <w:rsid w:val="59B14918"/>
    <w:rsid w:val="5A0E1F6C"/>
    <w:rsid w:val="5AB06B6A"/>
    <w:rsid w:val="5B6278C2"/>
    <w:rsid w:val="5C1E3CBE"/>
    <w:rsid w:val="5D6F1778"/>
    <w:rsid w:val="5D7C5E2F"/>
    <w:rsid w:val="5DC154AA"/>
    <w:rsid w:val="5DCA03E9"/>
    <w:rsid w:val="5DFB4573"/>
    <w:rsid w:val="5E2E12FD"/>
    <w:rsid w:val="5E4E7C93"/>
    <w:rsid w:val="5EB24BEC"/>
    <w:rsid w:val="5EE74577"/>
    <w:rsid w:val="6062071A"/>
    <w:rsid w:val="6248077C"/>
    <w:rsid w:val="6336633B"/>
    <w:rsid w:val="63782532"/>
    <w:rsid w:val="640774F3"/>
    <w:rsid w:val="653A5B83"/>
    <w:rsid w:val="65F71535"/>
    <w:rsid w:val="66907F21"/>
    <w:rsid w:val="6967357B"/>
    <w:rsid w:val="6AF941BA"/>
    <w:rsid w:val="6B3A72F1"/>
    <w:rsid w:val="6C8021E1"/>
    <w:rsid w:val="6CE53775"/>
    <w:rsid w:val="6D763965"/>
    <w:rsid w:val="6DCF108F"/>
    <w:rsid w:val="6E5042A8"/>
    <w:rsid w:val="6EB50D4C"/>
    <w:rsid w:val="6EE3511C"/>
    <w:rsid w:val="6EE85119"/>
    <w:rsid w:val="6F8556EA"/>
    <w:rsid w:val="70224107"/>
    <w:rsid w:val="70934920"/>
    <w:rsid w:val="709B3940"/>
    <w:rsid w:val="722D3DCA"/>
    <w:rsid w:val="727E206C"/>
    <w:rsid w:val="74804A3C"/>
    <w:rsid w:val="752C0F33"/>
    <w:rsid w:val="75516A09"/>
    <w:rsid w:val="75597764"/>
    <w:rsid w:val="75DE17A0"/>
    <w:rsid w:val="7666320F"/>
    <w:rsid w:val="773C7ABF"/>
    <w:rsid w:val="77542774"/>
    <w:rsid w:val="77F42EC6"/>
    <w:rsid w:val="78DC1447"/>
    <w:rsid w:val="79216836"/>
    <w:rsid w:val="7A62064B"/>
    <w:rsid w:val="7B7127F6"/>
    <w:rsid w:val="7B963B66"/>
    <w:rsid w:val="7BC75D15"/>
    <w:rsid w:val="7C370EE6"/>
    <w:rsid w:val="7CDB3C24"/>
    <w:rsid w:val="7D2262C8"/>
    <w:rsid w:val="7D456FA2"/>
    <w:rsid w:val="7D77538A"/>
    <w:rsid w:val="7DCE4D7C"/>
    <w:rsid w:val="7E313B76"/>
    <w:rsid w:val="7ECC7246"/>
    <w:rsid w:val="7ED607F9"/>
    <w:rsid w:val="7F320350"/>
    <w:rsid w:val="7F5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2022-08-04T06:44:00Z</dcterms:created>
  <dc:creator>user</dc:creator>
  <cp:lastModifiedBy>user</cp:lastModifiedBy>
  <dcterms:modified xsi:type="dcterms:W3CDTF">2025-10-18T10:04:31Z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A33BA6F417A844E8801EE82E2C1599ED</vt:lpwstr>
  </property>
</Properties>
</file>