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webp" ContentType="image/webp"/>
  <Override PartName="/word/media/image4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623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3119"/>
        <w:gridCol w:w="2835"/>
        <w:gridCol w:w="4677"/>
      </w:tblGrid>
      <w:tr w14:paraId="1C30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A8CE">
            <w:pPr>
              <w:spacing w:after="0" w:line="240" w:lineRule="auto"/>
              <w:jc w:val="center"/>
              <w:rPr>
                <w:rFonts w:hint="default"/>
                <w:b/>
                <w:sz w:val="48"/>
                <w:szCs w:val="48"/>
                <w:lang w:val="en-US"/>
              </w:rPr>
            </w:pP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50340" cy="1036955"/>
                  <wp:effectExtent l="0" t="0" r="12700" b="14605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1036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</w:t>
            </w:r>
            <w:r>
              <w:rPr>
                <w:b/>
                <w:sz w:val="46"/>
                <w:szCs w:val="46"/>
              </w:rPr>
              <w:t xml:space="preserve">ΠΑΓΚΟΣΜΙΟ </w:t>
            </w:r>
            <w:r>
              <w:rPr>
                <w:b/>
                <w:sz w:val="46"/>
                <w:szCs w:val="46"/>
                <w:lang w:val="el-GR"/>
              </w:rPr>
              <w:t>ΠΡΩΤΑΘΛΗΜΑ</w:t>
            </w:r>
            <w:r>
              <w:rPr>
                <w:rFonts w:hint="default"/>
                <w:b/>
                <w:sz w:val="46"/>
                <w:szCs w:val="46"/>
                <w:lang w:val="el-GR"/>
              </w:rPr>
              <w:t xml:space="preserve"> ΓΥΝΑΙΚΩΝ</w:t>
            </w:r>
            <w:r>
              <w:rPr>
                <w:b/>
                <w:sz w:val="46"/>
                <w:szCs w:val="46"/>
              </w:rPr>
              <w:t xml:space="preserve"> ΥΔΑΤΟΣΦΑΙΡΙΣΗΣ (ΠΟΛΟ)</w:t>
            </w:r>
            <w:r>
              <w:rPr>
                <w:rFonts w:hint="default"/>
                <w:b/>
                <w:sz w:val="48"/>
                <w:szCs w:val="48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41300" cy="176530"/>
                  <wp:effectExtent l="0" t="0" r="2540" b="6350"/>
                  <wp:docPr id="4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7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3B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FCF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5365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ΔΙΟΡΓΑΝΩΣΗ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EF50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2F97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ΚΑΤΑΤΑΞΗ </w:t>
            </w:r>
            <w:r>
              <w:rPr>
                <w:b/>
                <w:color w:val="00B0F0"/>
                <w:sz w:val="32"/>
                <w:szCs w:val="32"/>
              </w:rPr>
              <w:t>ΕΘΝΙΚΗΣ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B0F0"/>
                <w:sz w:val="32"/>
                <w:szCs w:val="32"/>
              </w:rPr>
              <w:t>ΕΛΛΑΔΑΣ</w:t>
            </w:r>
          </w:p>
        </w:tc>
      </w:tr>
      <w:tr w14:paraId="311B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3487A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BAEE9">
            <w:pPr>
              <w:spacing w:after="0" w:line="240" w:lineRule="auto"/>
              <w:jc w:val="center"/>
            </w:pPr>
            <w:r>
              <w:t>ΙΣΠΑΝΙΑ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0187D">
            <w:pPr>
              <w:spacing w:after="0" w:line="240" w:lineRule="auto"/>
              <w:jc w:val="center"/>
              <w:rPr>
                <w:b/>
                <w:color w:val="0070C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lang w:eastAsia="el-GR"/>
              </w:rPr>
              <w:drawing>
                <wp:inline distT="0" distB="0" distL="114300" distR="114300">
                  <wp:extent cx="204470" cy="95885"/>
                  <wp:effectExtent l="0" t="0" r="8890" b="10795"/>
                  <wp:docPr id="3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" cy="95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ΑΥΣΤΡΑΛΙΑ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808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</w:p>
        </w:tc>
      </w:tr>
      <w:tr w14:paraId="63A4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5DA60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BAE69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7B3EF">
            <w:pPr>
              <w:spacing w:after="0" w:line="240" w:lineRule="auto"/>
              <w:jc w:val="center"/>
              <w:rPr>
                <w:b/>
                <w:color w:val="0070C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l-GR"/>
              </w:rPr>
              <w:drawing>
                <wp:inline distT="0" distB="0" distL="0" distR="0">
                  <wp:extent cx="210820" cy="100965"/>
                  <wp:effectExtent l="0" t="0" r="2540" b="5715"/>
                  <wp:docPr id="4700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0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2"/>
                <w:szCs w:val="22"/>
                <w:lang w:eastAsia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F79646" w:themeColor="accent6"/>
                <w:sz w:val="22"/>
                <w:szCs w:val="22"/>
                <w:lang w:eastAsia="el-GR"/>
              </w:rPr>
              <w:t>ΟΛΛΑΝΔΙΑ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091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</w:p>
        </w:tc>
      </w:tr>
      <w:tr w14:paraId="484A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61F45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E017F">
            <w:pPr>
              <w:spacing w:after="0" w:line="240" w:lineRule="auto"/>
              <w:jc w:val="center"/>
            </w:pPr>
            <w:r>
              <w:t>ΙΤΑΛΙΑ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B2534B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31775" cy="106680"/>
                  <wp:effectExtent l="0" t="0" r="12065" b="0"/>
                  <wp:docPr id="6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0E5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</w:p>
        </w:tc>
      </w:tr>
      <w:tr w14:paraId="1266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80E43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7328A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A1C5D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6375" cy="118745"/>
                  <wp:effectExtent l="0" t="0" r="6985" b="2540"/>
                  <wp:docPr id="8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18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4F57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</w:rPr>
              <w:t>η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534F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A24EF">
            <w:pPr>
              <w:spacing w:after="0" w:line="240" w:lineRule="auto"/>
              <w:jc w:val="center"/>
            </w:pPr>
            <w:r>
              <w:rPr>
                <w:lang w:val="en-US"/>
              </w:rPr>
              <w:t>200</w:t>
            </w:r>
            <w: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BF830">
            <w:pPr>
              <w:spacing w:after="0" w:line="240" w:lineRule="auto"/>
              <w:jc w:val="center"/>
            </w:pPr>
            <w:r>
              <w:t>ΙΑΠΩΝΙΑ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C10D0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6375" cy="118745"/>
                  <wp:effectExtent l="0" t="0" r="6985" b="2540"/>
                  <wp:docPr id="10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18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33C6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</w:rPr>
              <w:t>η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5CC4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521B7">
            <w:pPr>
              <w:spacing w:after="0" w:line="240" w:lineRule="auto"/>
              <w:jc w:val="center"/>
            </w:pPr>
            <w:r>
              <w:rPr>
                <w:lang w:val="en-US"/>
              </w:rPr>
              <w:t>200</w:t>
            </w:r>
            <w:r>
              <w:t>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C305B">
            <w:pPr>
              <w:spacing w:after="0" w:line="240" w:lineRule="auto"/>
              <w:jc w:val="center"/>
            </w:pPr>
            <w:r>
              <w:t>ΙΣΠΑΝΙΑ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5E97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07645" cy="120650"/>
                  <wp:effectExtent l="0" t="0" r="5715" b="1270"/>
                  <wp:docPr id="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104F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9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</w:rPr>
              <w:t>η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0BEF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573FD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67C9">
            <w:pPr>
              <w:spacing w:after="0" w:line="240" w:lineRule="auto"/>
              <w:jc w:val="center"/>
            </w:pPr>
            <w:r>
              <w:t>ΚΑΝΑΔΑΣ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834B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31775" cy="106680"/>
                  <wp:effectExtent l="0" t="0" r="12065" b="0"/>
                  <wp:docPr id="15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2892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</w:rPr>
              <w:t>η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3E8C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91849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06B35">
            <w:pPr>
              <w:spacing w:after="0" w:line="240" w:lineRule="auto"/>
              <w:jc w:val="center"/>
            </w:pPr>
            <w:r>
              <w:t>ΑΥΣΤΡΑΛΙΑ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B7C4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07645" cy="120650"/>
                  <wp:effectExtent l="0" t="0" r="5715" b="1270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6226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8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</w:rPr>
              <w:t>η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4D67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FB429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D5514">
            <w:pPr>
              <w:spacing w:after="0" w:line="240" w:lineRule="auto"/>
              <w:jc w:val="center"/>
            </w:pPr>
            <w:r>
              <w:t>ΙΤΑΛΙΑ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C5BC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07645" cy="120650"/>
                  <wp:effectExtent l="0" t="0" r="5715" b="1270"/>
                  <wp:docPr id="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A478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4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</w:rPr>
              <w:t>η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4B3E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6BE15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ACDD6">
            <w:pPr>
              <w:spacing w:after="0" w:line="240" w:lineRule="auto"/>
              <w:jc w:val="center"/>
            </w:pPr>
            <w:r>
              <w:t>ΚΙΝΑ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C012B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7010" cy="118110"/>
                  <wp:effectExtent l="0" t="0" r="6350" b="3175"/>
                  <wp:docPr id="22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1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FF"/>
              </w:rPr>
              <w:t>ΕΛΛΑΔΑ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37FC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  <w:r>
              <w:rPr>
                <w:b/>
                <w:color w:val="000000" w:themeColor="text1"/>
                <w:vertAlign w:val="superscript"/>
              </w:rPr>
              <w:t xml:space="preserve">η   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ΧΡΥΣ</w:t>
            </w:r>
            <w:r>
              <w:rPr>
                <w:b/>
                <w:color w:val="FFC000"/>
              </w:rPr>
              <w:t>Ο ΜΕΤΑΛΛΙΟ</w:t>
            </w:r>
          </w:p>
        </w:tc>
      </w:tr>
      <w:tr w14:paraId="58FE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DED56">
            <w:pPr>
              <w:spacing w:after="0" w:line="240" w:lineRule="auto"/>
              <w:jc w:val="center"/>
            </w:pPr>
            <w:r>
              <w:rPr>
                <w:lang w:val="en-US"/>
              </w:rPr>
              <w:t>20</w:t>
            </w:r>
            <w:r>
              <w:t>13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1471D">
            <w:pPr>
              <w:spacing w:after="0" w:line="240" w:lineRule="auto"/>
              <w:jc w:val="center"/>
            </w:pPr>
            <w:r>
              <w:t>ΙΣΠΑΝΙΑ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8CCF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1295" cy="106045"/>
                  <wp:effectExtent l="0" t="0" r="12065" b="635"/>
                  <wp:docPr id="2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ΙΣΠΑΝΙΑ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3281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6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</w:rPr>
              <w:t>η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354C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04EB7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81268">
            <w:pPr>
              <w:spacing w:after="0" w:line="240" w:lineRule="auto"/>
              <w:jc w:val="center"/>
            </w:pPr>
            <w:r>
              <w:t>ΡΩΣΙΑ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8AC9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07645" cy="120650"/>
                  <wp:effectExtent l="0" t="0" r="5715" b="1270"/>
                  <wp:docPr id="2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37BF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6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</w:rPr>
              <w:t>η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10E0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ACE4">
            <w:pPr>
              <w:spacing w:after="0" w:line="240" w:lineRule="auto"/>
              <w:jc w:val="center"/>
            </w:pPr>
            <w:r>
              <w:rPr>
                <w:lang w:val="en-US"/>
              </w:rPr>
              <w:t>201</w:t>
            </w:r>
            <w:r>
              <w:t>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5CEBF">
            <w:pPr>
              <w:spacing w:after="0" w:line="240" w:lineRule="auto"/>
              <w:jc w:val="center"/>
            </w:pPr>
            <w:r>
              <w:t>ΟΥΓΓΑΡΙΑ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37BD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07645" cy="120650"/>
                  <wp:effectExtent l="0" t="0" r="5715" b="1270"/>
                  <wp:docPr id="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EF98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</w:rPr>
              <w:t>η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2CE2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98B4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506BD">
            <w:pPr>
              <w:spacing w:after="0" w:line="240" w:lineRule="auto"/>
              <w:jc w:val="center"/>
            </w:pPr>
            <w:r>
              <w:t>ΝΟΤΙΑ ΚΟΡΕΑ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1462B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07645" cy="120650"/>
                  <wp:effectExtent l="0" t="0" r="5715" b="1270"/>
                  <wp:docPr id="3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9D3C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8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</w:rPr>
              <w:t>η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0FAA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321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481BCA">
            <w:pPr>
              <w:spacing w:after="0" w:line="240" w:lineRule="auto"/>
              <w:jc w:val="center"/>
            </w:pPr>
            <w:r>
              <w:t>ΟΥΓΓΑΡΙΑ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81A36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07645" cy="120650"/>
                  <wp:effectExtent l="0" t="0" r="5715" b="1270"/>
                  <wp:docPr id="3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BA2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</w:rPr>
              <w:t>η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55FF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9D1D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04F98">
            <w:pPr>
              <w:spacing w:after="0" w:line="240" w:lineRule="auto"/>
              <w:jc w:val="center"/>
            </w:pPr>
            <w:r>
              <w:t>ΙΑΠΩΝΙΑ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4448F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lang w:val="el-GR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l-GR"/>
              </w:rPr>
              <w:drawing>
                <wp:inline distT="0" distB="0" distL="0" distR="0">
                  <wp:extent cx="210820" cy="100965"/>
                  <wp:effectExtent l="0" t="0" r="2540" b="5715"/>
                  <wp:docPr id="54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2"/>
                <w:szCs w:val="22"/>
                <w:lang w:eastAsia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F79646" w:themeColor="accent6"/>
                <w:sz w:val="22"/>
                <w:szCs w:val="22"/>
                <w:lang w:eastAsia="el-GR"/>
              </w:rPr>
              <w:t>ΟΛΛΑΝΔΙΑ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8D7A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8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</w:rPr>
              <w:t>η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1353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92C35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</w:t>
            </w:r>
            <w:r>
              <w:rPr>
                <w:rFonts w:hint="default"/>
                <w:sz w:val="22"/>
                <w:szCs w:val="22"/>
                <w:lang w:val="en-US"/>
              </w:rPr>
              <w:t>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DB276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ΚΑΤΑΡ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9536D">
            <w:pPr>
              <w:spacing w:after="0" w:line="240" w:lineRule="auto"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07645" cy="120650"/>
                  <wp:effectExtent l="0" t="0" r="5715" b="1270"/>
                  <wp:docPr id="5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D0601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4</w:t>
            </w:r>
            <w:r>
              <w:rPr>
                <w:b/>
                <w:color w:val="000000" w:themeColor="text1"/>
                <w:sz w:val="22"/>
                <w:szCs w:val="22"/>
                <w:vertAlign w:val="superscript"/>
              </w:rPr>
              <w:t>η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14:paraId="09EC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B87E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5F90B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ΣΙΓΚΑΠΟΥΡΗ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1810F">
            <w:pPr>
              <w:spacing w:after="0" w:line="240" w:lineRule="auto"/>
              <w:jc w:val="center"/>
              <w:rPr>
                <w:rFonts w:ascii="SimSun" w:hAnsi="SimSun" w:eastAsia="SimSun" w:cs="SimSu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867C05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14:paraId="244D9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961B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18D9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5F78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790D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ΧΩΡΑ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D92D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0220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74D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9ABE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07645" cy="120650"/>
                  <wp:effectExtent l="0" t="0" r="5715" b="1270"/>
                  <wp:docPr id="3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" cy="12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ΗΠΑ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766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8</w:t>
            </w:r>
          </w:p>
        </w:tc>
      </w:tr>
      <w:tr w14:paraId="627D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82D0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981DE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6375" cy="118745"/>
                  <wp:effectExtent l="0" t="0" r="6985" b="2540"/>
                  <wp:docPr id="39" name="Picture 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75" cy="118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ΙΤΑΛΙΑ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DCA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</w:tr>
      <w:tr w14:paraId="576E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BE82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4F529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31775" cy="106680"/>
                  <wp:effectExtent l="0" t="0" r="12065" b="0"/>
                  <wp:docPr id="41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632423" w:themeColor="accent2" w:themeShade="80"/>
              </w:rPr>
              <w:t>ΟΥΓΓΑΡΙΑ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D8B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</w:tr>
      <w:tr w14:paraId="1D8E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F5D1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3BB6B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l-GR"/>
              </w:rPr>
              <w:drawing>
                <wp:inline distT="0" distB="0" distL="0" distR="0">
                  <wp:extent cx="210820" cy="100965"/>
                  <wp:effectExtent l="0" t="0" r="2540" b="5715"/>
                  <wp:docPr id="55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2"/>
                <w:szCs w:val="22"/>
                <w:lang w:eastAsia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F79646" w:themeColor="accent6"/>
                <w:sz w:val="22"/>
                <w:szCs w:val="22"/>
                <w:lang w:eastAsia="el-GR"/>
              </w:rPr>
              <w:t>ΟΛΛΑΝΔΙΑ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61E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2</w:t>
            </w:r>
          </w:p>
        </w:tc>
      </w:tr>
      <w:tr w14:paraId="317F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1DEA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BB35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2"/>
                <w:szCs w:val="22"/>
                <w:lang w:eastAsia="el-GR"/>
              </w:rPr>
              <w:drawing>
                <wp:inline distT="0" distB="0" distL="114300" distR="114300">
                  <wp:extent cx="204470" cy="95885"/>
                  <wp:effectExtent l="0" t="0" r="8890" b="10795"/>
                  <wp:docPr id="4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" cy="95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2"/>
                <w:szCs w:val="22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ΑΥΣΤΡΑΛΙΑ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ADD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</w:tr>
      <w:tr w14:paraId="7552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A31D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27F8E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7010" cy="118110"/>
                  <wp:effectExtent l="0" t="0" r="6350" b="3175"/>
                  <wp:docPr id="4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" cy="11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FF"/>
              </w:rPr>
              <w:t>ΕΛΛΑΔΑ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DE4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</w:tr>
      <w:tr w14:paraId="7803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B68B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-</w:t>
            </w:r>
          </w:p>
        </w:tc>
        <w:tc>
          <w:tcPr>
            <w:tcW w:w="5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DFD59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01295" cy="106045"/>
                  <wp:effectExtent l="0" t="0" r="12065" b="635"/>
                  <wp:docPr id="5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ΙΣΠΑΝΙΑ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9EA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1</w:t>
            </w:r>
          </w:p>
        </w:tc>
      </w:tr>
    </w:tbl>
    <w:p w14:paraId="2B258C23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891B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3654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FCEDF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F94E8">
    <w:pPr>
      <w:pStyle w:val="5"/>
    </w:pPr>
    <w:r>
      <w:pict>
        <v:shape id="PowerPlusWaterMarkObject241044618" o:spid="_x0000_s4099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282DD">
    <w:pPr>
      <w:pStyle w:val="5"/>
    </w:pPr>
    <w:r>
      <w:pict>
        <v:shape id="PowerPlusWaterMarkObject241044617" o:spid="_x0000_s40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23969"/>
    <w:rsid w:val="0000341D"/>
    <w:rsid w:val="00031EEF"/>
    <w:rsid w:val="00102885"/>
    <w:rsid w:val="00164893"/>
    <w:rsid w:val="00371372"/>
    <w:rsid w:val="003B76E0"/>
    <w:rsid w:val="004017C3"/>
    <w:rsid w:val="00430277"/>
    <w:rsid w:val="00491042"/>
    <w:rsid w:val="00612D37"/>
    <w:rsid w:val="006E3E8A"/>
    <w:rsid w:val="00860A92"/>
    <w:rsid w:val="008E7237"/>
    <w:rsid w:val="00A0466D"/>
    <w:rsid w:val="00A63B7E"/>
    <w:rsid w:val="00AF372C"/>
    <w:rsid w:val="00B06D74"/>
    <w:rsid w:val="00BF05FB"/>
    <w:rsid w:val="00CA3811"/>
    <w:rsid w:val="00D2303F"/>
    <w:rsid w:val="00D23969"/>
    <w:rsid w:val="00E07AB1"/>
    <w:rsid w:val="00F8122D"/>
    <w:rsid w:val="00FA4B33"/>
    <w:rsid w:val="00FD1588"/>
    <w:rsid w:val="05A614A4"/>
    <w:rsid w:val="078D498D"/>
    <w:rsid w:val="092B7582"/>
    <w:rsid w:val="0CC3197F"/>
    <w:rsid w:val="17F33519"/>
    <w:rsid w:val="18F34D15"/>
    <w:rsid w:val="19147AD4"/>
    <w:rsid w:val="24791017"/>
    <w:rsid w:val="28597942"/>
    <w:rsid w:val="29640CF9"/>
    <w:rsid w:val="30CF4367"/>
    <w:rsid w:val="401C5FA7"/>
    <w:rsid w:val="44122398"/>
    <w:rsid w:val="44C47062"/>
    <w:rsid w:val="476C44C3"/>
    <w:rsid w:val="485B0D9F"/>
    <w:rsid w:val="4C1A009B"/>
    <w:rsid w:val="4D8905F1"/>
    <w:rsid w:val="529E3A5D"/>
    <w:rsid w:val="58F4729D"/>
    <w:rsid w:val="5B3867CF"/>
    <w:rsid w:val="6A0F1D36"/>
    <w:rsid w:val="703A27E6"/>
    <w:rsid w:val="72277BF8"/>
    <w:rsid w:val="7AC34F4C"/>
    <w:rsid w:val="7B32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svg"/><Relationship Id="rId13" Type="http://schemas.openxmlformats.org/officeDocument/2006/relationships/image" Target="media/image3.png"/><Relationship Id="rId12" Type="http://schemas.openxmlformats.org/officeDocument/2006/relationships/image" Target="media/image2.webp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725</Characters>
  <Lines>6</Lines>
  <Paragraphs>1</Paragraphs>
  <TotalTime>0</TotalTime>
  <ScaleCrop>false</ScaleCrop>
  <LinksUpToDate>false</LinksUpToDate>
  <CharactersWithSpaces>858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2020-01-10T13:25:00Z</dcterms:created>
  <dc:creator>user</dc:creator>
  <cp:lastModifiedBy>user</cp:lastModifiedBy>
  <dcterms:modified xsi:type="dcterms:W3CDTF">2025-07-11T07:39:30Z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25EA59DFDE8044B0A99A9132B80E8885</vt:lpwstr>
  </property>
</Properties>
</file>