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844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541"/>
        <w:gridCol w:w="1200"/>
        <w:gridCol w:w="1426"/>
        <w:gridCol w:w="1595"/>
        <w:gridCol w:w="1538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ΠΑΡΙΣΙ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el-GR"/>
              </w:rPr>
              <w:t>Από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27/7/2024 Έως 4</w:t>
            </w:r>
            <w:r>
              <w:rPr>
                <w:b/>
                <w:sz w:val="40"/>
                <w:szCs w:val="40"/>
              </w:rPr>
              <w:t>/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8</w:t>
            </w:r>
            <w:r>
              <w:rPr>
                <w:b/>
                <w:sz w:val="40"/>
                <w:szCs w:val="40"/>
              </w:rPr>
              <w:t>/2024</w:t>
            </w:r>
          </w:p>
        </w:tc>
      </w:tr>
      <w:tr w14:paraId="2978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F9CE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ΟΛΥΜΠΙΑΚΟΙ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ΚΟΛΥΜΒΗΣΗΣ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ΣΥΝΟΛΟ </w:t>
            </w:r>
          </w:p>
        </w:tc>
      </w:tr>
      <w:tr w14:paraId="16D5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93F1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B7D8B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20980" cy="142240"/>
                  <wp:effectExtent l="0" t="0" r="7620" b="10160"/>
                  <wp:docPr id="2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" cy="142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ΑΥΣΤΡΑΛΙΑ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E7610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2988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3CC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5A1A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</w:tr>
      <w:tr w14:paraId="6BC1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F66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8FABDD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4320" cy="141605"/>
                  <wp:effectExtent l="0" t="0" r="0" b="10795"/>
                  <wp:docPr id="20" name="Εικόνα 3" descr="C:\Users\user\Desktop\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3" descr="C:\Users\user\Desktop\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00" cy="143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ΗΝΩΜΕΝΕΣ ΠΟΛΙΤΕΙΕΣ ΑΜΕΡΙΚΗΣ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64A4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978D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DE6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CE2F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25</w:t>
            </w:r>
          </w:p>
        </w:tc>
      </w:tr>
      <w:tr w14:paraId="0239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E44E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8B69EF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47955"/>
                  <wp:effectExtent l="0" t="0" r="3810" b="4445"/>
                  <wp:docPr id="9" name="Εικόνα 21" descr="C:\Users\user\Desktop\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21" descr="C:\Users\user\Desktop\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38" cy="14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ΓΑΛΛΙΑ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8790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5AB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E8D0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A7E0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0AB4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B28A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D2760">
            <w:pPr>
              <w:spacing w:after="0" w:line="240" w:lineRule="auto"/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4320" cy="151130"/>
                  <wp:effectExtent l="0" t="0" r="0" b="1270"/>
                  <wp:docPr id="5" name="Εικόνα 4" descr="C:\Users\user\Desktop\kana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4" descr="C:\Users\user\Desktop\kana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64" cy="15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BB111D"/>
                <w:sz w:val="28"/>
                <w:szCs w:val="28"/>
                <w:lang w:eastAsia="el-GR"/>
              </w:rPr>
              <w:t>ΚΑΝΑΔΑΣ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8619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52C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9F5C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2685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 w14:paraId="621B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A30D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3923E7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46685"/>
                  <wp:effectExtent l="0" t="0" r="1270" b="5715"/>
                  <wp:docPr id="3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4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ΟΥΓΓΑΡΙΑ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0EAE5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FA69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000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56F6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6DC2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8A7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2E51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70510" cy="148590"/>
                  <wp:effectExtent l="0" t="0" r="3810" b="3810"/>
                  <wp:docPr id="40" name="Εικόνα 3" descr="http://www.kokkonisflags.gr/images/detailed/0/IT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Εικόνα 3" descr="http://www.kokkonisflags.gr/images/detailed/0/IT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9" cy="150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ΙΤΑΛΙΑ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9646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69C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652F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6511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21F9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70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BD11E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69240" cy="141605"/>
                  <wp:effectExtent l="0" t="0" r="5080" b="10795"/>
                  <wp:docPr id="1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15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ΜΕΓΑΛΗ ΒΡΕΤΑΝΙΑ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EB1D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283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143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440F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6C6B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EA0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101D8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61620" cy="147320"/>
                  <wp:effectExtent l="0" t="0" r="12700" b="5080"/>
                  <wp:docPr id="13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4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2F21"/>
                <w:sz w:val="28"/>
                <w:szCs w:val="28"/>
                <w:lang w:eastAsia="el-GR"/>
              </w:rPr>
              <w:t>ΚΙΝΑ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5AC4E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0A57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A61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0787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661F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2F2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EC7DEC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19710" cy="151130"/>
                  <wp:effectExtent l="0" t="0" r="8890" b="1270"/>
                  <wp:docPr id="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ΝΟΤΙΑ</w:t>
            </w:r>
            <w:r>
              <w:rPr>
                <w:b/>
                <w:color w:val="00B050"/>
                <w:sz w:val="28"/>
                <w:szCs w:val="28"/>
                <w:lang w:val="en-US" w:eastAsia="el-GR"/>
              </w:rPr>
              <w:t xml:space="preserve"> ΑΦΡΙΚΗ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4D2B1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65BB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71D8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F15C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924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DF93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91337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36525"/>
                  <wp:effectExtent l="0" t="0" r="3810" b="635"/>
                  <wp:docPr id="2" name="Εικόνα 1" descr="C:\Users\user\Desktop\IRE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C:\Users\user\Desktop\IRE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74" cy="14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ΙΡΛΑΝΔΙΑ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D03F6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6290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EAAE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65E0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039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03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F09E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62255" cy="151130"/>
                  <wp:effectExtent l="0" t="0" r="12065" b="1270"/>
                  <wp:docPr id="23" name="Εικόνα 23" descr="C:\Users\user\Desktop\GERM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23" descr="C:\Users\user\Desktop\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06" cy="156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ΓΕΡΜΑΝΙΑ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853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DA8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BC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0D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D22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77BC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115A40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47955"/>
                  <wp:effectExtent l="0" t="0" r="3810" b="4445"/>
                  <wp:docPr id="29" name="Εικόνα 20" descr="C:\Users\user\Desktop\ROM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20" descr="C:\Users\user\Desktop\ROM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4" cy="14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ΡΟΥΜΑΝΙΑ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9E32A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A1D6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1957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EAE6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A23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CDA6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76B1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6380" cy="146050"/>
                  <wp:effectExtent l="0" t="0" r="12700" b="6350"/>
                  <wp:docPr id="6" name="Εικόνα 24" descr="C:\Users\user\Desktop\SWE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4" descr="C:\Users\user\Desktop\SWE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ΣΟΥΗΔΙΑ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21945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6DF7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2DD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B9E0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CF3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67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EA79A9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64160" cy="151130"/>
                  <wp:effectExtent l="0" t="0" r="10160" b="1270"/>
                  <wp:docPr id="10" name="Εικόνα 10" descr="C:\Users\user\Desktop\iapw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C:\Users\user\Desktop\iapw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>ΙΑΠΩΝΙΑ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3CF3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D0F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B0D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3D09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2A42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8001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A708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44475" cy="146685"/>
                  <wp:effectExtent l="0" t="0" r="14605" b="5715"/>
                  <wp:docPr id="133" name="Εικόνα 1243" descr="C:\Users\user\Desktop\national-flag-of-gree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Εικόνα 1243" descr="C:\Users\user\Desktop\national-flag-of-gree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53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color w:val="3D26CA"/>
                <w:sz w:val="28"/>
                <w:szCs w:val="28"/>
              </w:rPr>
              <w:t>ΕΛΛΑΔΑ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81F87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101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BDA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872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2DBF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AF7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58222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17170" cy="146050"/>
                  <wp:effectExtent l="0" t="0" r="11430" b="6350"/>
                  <wp:docPr id="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ΧΟΓΚ ΚΟΓΚ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30B50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89D5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0AC5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4541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66D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89C6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4617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47320"/>
                  <wp:effectExtent l="0" t="0" r="1270" b="5080"/>
                  <wp:docPr id="19" name="Εικόνα 27" descr="C:\Users\user\Desktop\NETHERL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27" descr="C:\Users\user\Desktop\NETHERL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3" cy="152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  <w:lang w:eastAsia="el-GR"/>
              </w:rPr>
              <w:t>ΟΛΛΑΝΔΙΑ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D0A75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FDF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EFB8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EF3E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5B00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21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99E620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3D26CA"/>
                <w:sz w:val="28"/>
                <w:szCs w:val="28"/>
                <w:lang w:eastAsia="el-GR"/>
              </w:rPr>
              <w:drawing>
                <wp:inline distT="0" distB="0" distL="0" distR="0">
                  <wp:extent cx="266065" cy="151130"/>
                  <wp:effectExtent l="0" t="0" r="8255" b="1270"/>
                  <wp:docPr id="11" name="Εικόνα 4" descr="C:\Users\user\Desktop\koreanoti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4" descr="C:\Users\user\Desktop\koreanoti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D26CA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ΝΟΤΙΑ ΚΟΡΕΑ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172E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DC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1C50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DD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02E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306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8560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4000" cy="140970"/>
                  <wp:effectExtent l="0" t="0" r="5080" b="11430"/>
                  <wp:docPr id="16" name="Εικόνα 8" descr="C:\Users\user\Desktop\SWITZER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8" descr="C:\Users\user\Desktop\SWITZER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1" cy="14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ΕΛΒΕΤΙΑ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50B46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3CF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EBA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C62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4B49DF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48" w:afterAutospacing="0" w:line="12" w:lineRule="atLeast"/>
        <w:ind w:right="0"/>
        <w:jc w:val="left"/>
        <w:rPr>
          <w:rFonts w:hint="default"/>
          <w:lang w:val="el-GR"/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:lang w:val="el-GR"/>
        </w:rPr>
        <w:t xml:space="preserve">   </w:t>
      </w:r>
      <w:r>
        <w:rPr>
          <w:rFonts w:hint="default" w:asciiTheme="minorAscii" w:hAnsiTheme="minorAscii"/>
          <w:sz w:val="22"/>
          <w:szCs w:val="22"/>
          <w:lang w:val="el-GR"/>
        </w:rPr>
        <w:t xml:space="preserve">       </w:t>
      </w:r>
      <w:r>
        <w:rPr>
          <w:rFonts w:hint="default" w:asciiTheme="minorAscii" w:hAnsiTheme="minorAscii"/>
          <w:color w:val="000000" w:themeColor="text1"/>
          <w:sz w:val="22"/>
          <w:szCs w:val="22"/>
          <w:lang w:val="el-GR"/>
        </w:rPr>
        <w:t xml:space="preserve">      </w:t>
      </w:r>
      <w:r>
        <w:rPr>
          <w:rFonts w:hint="default" w:asciiTheme="minorAscii" w:hAnsiTheme="minorAscii"/>
          <w:sz w:val="22"/>
          <w:szCs w:val="22"/>
          <w:lang w:val="el-GR"/>
        </w:rPr>
        <w:t xml:space="preserve">                                                                                                        </w:t>
      </w:r>
      <w:r>
        <w:rPr>
          <w:rFonts w:hint="default" w:asciiTheme="minorAscii" w:hAnsiTheme="minorAscii"/>
          <w:color w:val="000000" w:themeColor="text1"/>
          <w:sz w:val="22"/>
          <w:szCs w:val="22"/>
          <w:lang w:val="el-GR"/>
        </w:rPr>
        <w:t xml:space="preserve">                                         </w:t>
      </w:r>
      <w:bookmarkStart w:id="0" w:name="_GoBack"/>
      <w:bookmarkEnd w:id="0"/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rFonts w:hint="default"/>
          <w:lang w:val="en-US"/>
        </w:rPr>
        <w:t xml:space="preserve">       </w:t>
      </w:r>
      <w:r>
        <w:rPr>
          <w:rFonts w:hint="default"/>
          <w:color w:val="000000" w:themeColor="text1"/>
          <w:lang w:val="el-GR"/>
        </w:rPr>
        <w:t xml:space="preserve">                                           </w:t>
      </w:r>
      <w:r>
        <w:rPr>
          <w:rFonts w:hint="default"/>
          <w:lang w:val="el-GR"/>
        </w:rPr>
        <w:t xml:space="preserve">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                                                                      </w:t>
      </w:r>
      <w:r>
        <w:rPr>
          <w:rFonts w:hint="default"/>
          <w:lang w:val="el-GR"/>
        </w:rPr>
        <w:t xml:space="preserve">           </w:t>
      </w:r>
      <w:r>
        <w:rPr>
          <w:rFonts w:hint="default"/>
          <w:color w:val="000000" w:themeColor="text1"/>
          <w:lang w:val="el-GR"/>
        </w:rPr>
        <w:t xml:space="preserve">          </w:t>
      </w:r>
      <w:r>
        <w:rPr>
          <w:rFonts w:hint="default"/>
          <w:lang w:val="el-GR"/>
        </w:rPr>
        <w:t xml:space="preserve"> </w:t>
      </w:r>
      <w:r>
        <w:rPr>
          <w:rFonts w:hint="default"/>
          <w:color w:val="000000" w:themeColor="text1"/>
          <w:lang w:val="el-GR"/>
        </w:rPr>
        <w:t xml:space="preserve">        </w:t>
      </w:r>
      <w:r>
        <w:rPr>
          <w:rFonts w:hint="default"/>
          <w:lang w:val="el-GR"/>
        </w:rPr>
        <w:t xml:space="preserve">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178D6D0">
      <w:pPr>
        <w:rPr>
          <w:rFonts w:hint="default"/>
          <w:lang w:val="el-GR"/>
        </w:rPr>
      </w:pPr>
    </w:p>
    <w:p w14:paraId="2E98116B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60719FC"/>
    <w:rsid w:val="06204F50"/>
    <w:rsid w:val="0628164A"/>
    <w:rsid w:val="0630009F"/>
    <w:rsid w:val="06416BB8"/>
    <w:rsid w:val="06A430F4"/>
    <w:rsid w:val="06AF0DE5"/>
    <w:rsid w:val="06B3208A"/>
    <w:rsid w:val="06B33764"/>
    <w:rsid w:val="06FB033B"/>
    <w:rsid w:val="07064B6A"/>
    <w:rsid w:val="070D7575"/>
    <w:rsid w:val="07A247D7"/>
    <w:rsid w:val="080D2176"/>
    <w:rsid w:val="083D1EDD"/>
    <w:rsid w:val="083E37C8"/>
    <w:rsid w:val="08513EFD"/>
    <w:rsid w:val="08A96F6C"/>
    <w:rsid w:val="08B9622E"/>
    <w:rsid w:val="08FE3E51"/>
    <w:rsid w:val="094C0A62"/>
    <w:rsid w:val="0980304A"/>
    <w:rsid w:val="09EC19C8"/>
    <w:rsid w:val="09FD3EE8"/>
    <w:rsid w:val="0A2B04DA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BF479B"/>
    <w:rsid w:val="0E180AA9"/>
    <w:rsid w:val="0E337F4D"/>
    <w:rsid w:val="0E4B0A22"/>
    <w:rsid w:val="0E8C6AAC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823640"/>
    <w:rsid w:val="118A2410"/>
    <w:rsid w:val="11AE5258"/>
    <w:rsid w:val="11B309F5"/>
    <w:rsid w:val="12804187"/>
    <w:rsid w:val="129432C5"/>
    <w:rsid w:val="12CD41FD"/>
    <w:rsid w:val="12CF054B"/>
    <w:rsid w:val="12E71E05"/>
    <w:rsid w:val="12EA3B49"/>
    <w:rsid w:val="13872098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8B099F"/>
    <w:rsid w:val="15F071BA"/>
    <w:rsid w:val="165E70A2"/>
    <w:rsid w:val="16835BE8"/>
    <w:rsid w:val="16981D79"/>
    <w:rsid w:val="169A30E5"/>
    <w:rsid w:val="16FD2644"/>
    <w:rsid w:val="17006A33"/>
    <w:rsid w:val="17042F24"/>
    <w:rsid w:val="176A0A7A"/>
    <w:rsid w:val="17C214C3"/>
    <w:rsid w:val="17D76A61"/>
    <w:rsid w:val="17F50191"/>
    <w:rsid w:val="18005CD1"/>
    <w:rsid w:val="181B046B"/>
    <w:rsid w:val="18AB1487"/>
    <w:rsid w:val="18BC6E18"/>
    <w:rsid w:val="18FE5473"/>
    <w:rsid w:val="190E00AD"/>
    <w:rsid w:val="19604BB4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201E8"/>
    <w:rsid w:val="1B7E59AB"/>
    <w:rsid w:val="1BAB455C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63C54"/>
    <w:rsid w:val="1DC2275B"/>
    <w:rsid w:val="1E4C6C79"/>
    <w:rsid w:val="1E82694A"/>
    <w:rsid w:val="1EE86EEB"/>
    <w:rsid w:val="1F1716B5"/>
    <w:rsid w:val="1F4466F6"/>
    <w:rsid w:val="1F456D91"/>
    <w:rsid w:val="1FB43554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CE0A96"/>
    <w:rsid w:val="23D35B56"/>
    <w:rsid w:val="23EE7C29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966F11"/>
    <w:rsid w:val="269C3EBF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E0144A"/>
    <w:rsid w:val="283F00D9"/>
    <w:rsid w:val="288C7A13"/>
    <w:rsid w:val="28CE3CFF"/>
    <w:rsid w:val="28F52766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9A4BC7"/>
    <w:rsid w:val="32B11565"/>
    <w:rsid w:val="33242675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B0A2D85"/>
    <w:rsid w:val="3B2F1426"/>
    <w:rsid w:val="3B972E2A"/>
    <w:rsid w:val="3BB5459C"/>
    <w:rsid w:val="3C292B06"/>
    <w:rsid w:val="3C594CA6"/>
    <w:rsid w:val="3C85349E"/>
    <w:rsid w:val="3CB04C67"/>
    <w:rsid w:val="3CCE11A1"/>
    <w:rsid w:val="3D0B5678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F94FCE"/>
    <w:rsid w:val="3F1F7AF9"/>
    <w:rsid w:val="3F8F2B73"/>
    <w:rsid w:val="3FAA7255"/>
    <w:rsid w:val="3FED435C"/>
    <w:rsid w:val="40342CC7"/>
    <w:rsid w:val="405F7EF3"/>
    <w:rsid w:val="40790653"/>
    <w:rsid w:val="417D2480"/>
    <w:rsid w:val="41991DB0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82E67"/>
    <w:rsid w:val="44D42F55"/>
    <w:rsid w:val="45495F7D"/>
    <w:rsid w:val="457C338D"/>
    <w:rsid w:val="45935D6C"/>
    <w:rsid w:val="45C168FC"/>
    <w:rsid w:val="45D26FE9"/>
    <w:rsid w:val="45E30407"/>
    <w:rsid w:val="467C22CB"/>
    <w:rsid w:val="47E6397A"/>
    <w:rsid w:val="48185391"/>
    <w:rsid w:val="481A77B1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8C2CF5"/>
    <w:rsid w:val="4BD42DA4"/>
    <w:rsid w:val="4C0C2409"/>
    <w:rsid w:val="4C7E34C3"/>
    <w:rsid w:val="4C927CD7"/>
    <w:rsid w:val="4CDB5CF2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B0193D"/>
    <w:rsid w:val="52BB7110"/>
    <w:rsid w:val="532841F2"/>
    <w:rsid w:val="532A66F6"/>
    <w:rsid w:val="5334128A"/>
    <w:rsid w:val="534D5599"/>
    <w:rsid w:val="5350703E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427C2A"/>
    <w:rsid w:val="5AA14481"/>
    <w:rsid w:val="5AB65C80"/>
    <w:rsid w:val="5B2B4256"/>
    <w:rsid w:val="5B5457F2"/>
    <w:rsid w:val="5B7F4704"/>
    <w:rsid w:val="5BBE61D6"/>
    <w:rsid w:val="5BEF4AB3"/>
    <w:rsid w:val="5BF60A16"/>
    <w:rsid w:val="5BFF0AFB"/>
    <w:rsid w:val="5C0433E2"/>
    <w:rsid w:val="5C313D4F"/>
    <w:rsid w:val="5C3273D4"/>
    <w:rsid w:val="5C380EFD"/>
    <w:rsid w:val="5C3F42BE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685071"/>
    <w:rsid w:val="5E687C70"/>
    <w:rsid w:val="5E9B53AC"/>
    <w:rsid w:val="5ED0639A"/>
    <w:rsid w:val="5EF73736"/>
    <w:rsid w:val="5F4F7904"/>
    <w:rsid w:val="5F6771F3"/>
    <w:rsid w:val="5FAF7ACE"/>
    <w:rsid w:val="5FE324CE"/>
    <w:rsid w:val="60327737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FC2C96"/>
    <w:rsid w:val="65717ADA"/>
    <w:rsid w:val="6582177B"/>
    <w:rsid w:val="658C7CF0"/>
    <w:rsid w:val="6652252B"/>
    <w:rsid w:val="66897701"/>
    <w:rsid w:val="67076AE2"/>
    <w:rsid w:val="671A30E1"/>
    <w:rsid w:val="671C7883"/>
    <w:rsid w:val="673F2069"/>
    <w:rsid w:val="679567D0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BD715E"/>
    <w:rsid w:val="6BCF55F4"/>
    <w:rsid w:val="6C693679"/>
    <w:rsid w:val="6D7C5AFF"/>
    <w:rsid w:val="6D7F108D"/>
    <w:rsid w:val="6D88510F"/>
    <w:rsid w:val="6DAC7479"/>
    <w:rsid w:val="6DB55B14"/>
    <w:rsid w:val="6DC71AA7"/>
    <w:rsid w:val="6E1D6583"/>
    <w:rsid w:val="6EA85299"/>
    <w:rsid w:val="6F10216C"/>
    <w:rsid w:val="6F1C22F5"/>
    <w:rsid w:val="6F206A9F"/>
    <w:rsid w:val="6F32657A"/>
    <w:rsid w:val="6F403F6A"/>
    <w:rsid w:val="6F561AE8"/>
    <w:rsid w:val="6F562BE1"/>
    <w:rsid w:val="6F9B5516"/>
    <w:rsid w:val="6FAB4091"/>
    <w:rsid w:val="700D05DB"/>
    <w:rsid w:val="70124526"/>
    <w:rsid w:val="70181E01"/>
    <w:rsid w:val="701A0E8F"/>
    <w:rsid w:val="70265042"/>
    <w:rsid w:val="70315134"/>
    <w:rsid w:val="7032314F"/>
    <w:rsid w:val="7044564A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F58AA"/>
    <w:rsid w:val="75570DAF"/>
    <w:rsid w:val="755E19A9"/>
    <w:rsid w:val="757B5514"/>
    <w:rsid w:val="759D6F04"/>
    <w:rsid w:val="762F1CF6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EB35FA"/>
    <w:rsid w:val="784E426F"/>
    <w:rsid w:val="78516439"/>
    <w:rsid w:val="78E76259"/>
    <w:rsid w:val="790A6F61"/>
    <w:rsid w:val="790F0AA9"/>
    <w:rsid w:val="79622AB2"/>
    <w:rsid w:val="79776FC5"/>
    <w:rsid w:val="79842082"/>
    <w:rsid w:val="7A7F0F0D"/>
    <w:rsid w:val="7AA9418F"/>
    <w:rsid w:val="7AE044FE"/>
    <w:rsid w:val="7AFF0CC1"/>
    <w:rsid w:val="7B946ACC"/>
    <w:rsid w:val="7B9B19E6"/>
    <w:rsid w:val="7C026546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121712"/>
    <w:rsid w:val="7E2367DB"/>
    <w:rsid w:val="7E27067A"/>
    <w:rsid w:val="7E385C9F"/>
    <w:rsid w:val="7ED137E9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GIF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9</TotalTime>
  <ScaleCrop>false</ScaleCrop>
  <LinksUpToDate>false</LinksUpToDate>
  <CharactersWithSpaces>734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2024-08-03T20:09:24Z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6B212E5EFD1A4C5FA56A210EA837D5E0</vt:lpwstr>
  </property>
</Properties>
</file>